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9D2E4" w14:textId="77777777" w:rsidR="000A69F6" w:rsidRPr="00815599" w:rsidRDefault="0064326F" w:rsidP="00815599">
      <w:pPr>
        <w:jc w:val="center"/>
        <w:rPr>
          <w:b/>
          <w:sz w:val="28"/>
          <w:szCs w:val="28"/>
        </w:rPr>
      </w:pPr>
      <w:bookmarkStart w:id="0" w:name="_GoBack"/>
      <w:bookmarkEnd w:id="0"/>
      <w:r w:rsidRPr="00815599">
        <w:rPr>
          <w:b/>
          <w:sz w:val="28"/>
          <w:szCs w:val="28"/>
        </w:rPr>
        <w:t>MINUTES OF BOARD OF CIVIL AUTHORITY MEETING</w:t>
      </w:r>
    </w:p>
    <w:p w14:paraId="744C3EDB" w14:textId="6A778E8B" w:rsidR="0064326F" w:rsidRDefault="00365270" w:rsidP="00815599">
      <w:pPr>
        <w:jc w:val="center"/>
        <w:rPr>
          <w:b/>
          <w:sz w:val="28"/>
          <w:szCs w:val="28"/>
        </w:rPr>
      </w:pPr>
      <w:r>
        <w:rPr>
          <w:b/>
          <w:sz w:val="28"/>
          <w:szCs w:val="28"/>
        </w:rPr>
        <w:t>August 19</w:t>
      </w:r>
      <w:r w:rsidR="002A02FB">
        <w:rPr>
          <w:b/>
          <w:sz w:val="28"/>
          <w:szCs w:val="28"/>
        </w:rPr>
        <w:t>, 201</w:t>
      </w:r>
      <w:r w:rsidR="000954DA">
        <w:rPr>
          <w:b/>
          <w:sz w:val="28"/>
          <w:szCs w:val="28"/>
        </w:rPr>
        <w:t>9</w:t>
      </w:r>
    </w:p>
    <w:p w14:paraId="2C144315" w14:textId="77777777" w:rsidR="00815599" w:rsidRPr="00815599" w:rsidRDefault="00815599" w:rsidP="00815599">
      <w:pPr>
        <w:jc w:val="center"/>
        <w:rPr>
          <w:b/>
          <w:sz w:val="28"/>
          <w:szCs w:val="28"/>
        </w:rPr>
      </w:pPr>
    </w:p>
    <w:p w14:paraId="205E4948" w14:textId="554A0AB2" w:rsidR="00815599" w:rsidRDefault="00815599">
      <w:r w:rsidRPr="00815599">
        <w:rPr>
          <w:b/>
        </w:rPr>
        <w:t>MEMBERS PRESENT</w:t>
      </w:r>
      <w:r>
        <w:t xml:space="preserve">: CHRIS </w:t>
      </w:r>
      <w:r w:rsidR="002A02FB">
        <w:t>WALLACE, DAVE ROSS</w:t>
      </w:r>
      <w:r w:rsidR="00EE5087">
        <w:t>, AL SANDS</w:t>
      </w:r>
      <w:r w:rsidR="00365270">
        <w:t>,</w:t>
      </w:r>
      <w:r>
        <w:t xml:space="preserve"> KIM RECORD, CLERK</w:t>
      </w:r>
    </w:p>
    <w:p w14:paraId="5C2E2207" w14:textId="56DF7337" w:rsidR="00815599" w:rsidRDefault="009E6738">
      <w:r>
        <w:t xml:space="preserve"> WENDY MARTIN, </w:t>
      </w:r>
      <w:r w:rsidR="000954DA">
        <w:t>CATHY SIANO</w:t>
      </w:r>
      <w:r>
        <w:t>, SAM BATTAGLINO</w:t>
      </w:r>
      <w:r w:rsidR="00365270">
        <w:t xml:space="preserve"> and </w:t>
      </w:r>
      <w:r w:rsidR="000954DA">
        <w:t>JOE POLLIO</w:t>
      </w:r>
      <w:r w:rsidR="00EE5087">
        <w:t xml:space="preserve"> </w:t>
      </w:r>
    </w:p>
    <w:p w14:paraId="70DC3C55" w14:textId="77777777" w:rsidR="00815599" w:rsidRDefault="00815599">
      <w:r>
        <w:t>LET IT BE KNOW THAT THE MEETING WAS DULY WARNED AND A QUORUM IS PRESENT</w:t>
      </w:r>
    </w:p>
    <w:p w14:paraId="4C038842" w14:textId="77777777" w:rsidR="0064326F" w:rsidRDefault="0064326F"/>
    <w:p w14:paraId="3E8F1DB9" w14:textId="3D1821B0" w:rsidR="0064326F" w:rsidRDefault="007C1586" w:rsidP="0064326F">
      <w:pPr>
        <w:pStyle w:val="ListParagraph"/>
        <w:numPr>
          <w:ilvl w:val="0"/>
          <w:numId w:val="1"/>
        </w:numPr>
      </w:pPr>
      <w:r>
        <w:t>MEETING CALLED TO ORDER AT 5:</w:t>
      </w:r>
      <w:r w:rsidR="00365270">
        <w:t xml:space="preserve">16 </w:t>
      </w:r>
    </w:p>
    <w:p w14:paraId="61D12491" w14:textId="02F5D60C" w:rsidR="00365270" w:rsidRDefault="00365270" w:rsidP="0064326F">
      <w:pPr>
        <w:pStyle w:val="ListParagraph"/>
        <w:numPr>
          <w:ilvl w:val="0"/>
          <w:numId w:val="1"/>
        </w:numPr>
      </w:pPr>
      <w:r>
        <w:t>No public comment</w:t>
      </w:r>
    </w:p>
    <w:p w14:paraId="2C213AB1" w14:textId="149170AE" w:rsidR="00365270" w:rsidRDefault="00365270" w:rsidP="0064326F">
      <w:pPr>
        <w:pStyle w:val="ListParagraph"/>
        <w:numPr>
          <w:ilvl w:val="0"/>
          <w:numId w:val="1"/>
        </w:numPr>
      </w:pPr>
      <w:r>
        <w:t xml:space="preserve">A complete reading of the voter checklist was done by Chris Wallace </w:t>
      </w:r>
    </w:p>
    <w:p w14:paraId="2A9C7112" w14:textId="36F5B1E6" w:rsidR="00365270" w:rsidRDefault="00365270" w:rsidP="0064326F">
      <w:pPr>
        <w:pStyle w:val="ListParagraph"/>
        <w:numPr>
          <w:ilvl w:val="0"/>
          <w:numId w:val="1"/>
        </w:numPr>
      </w:pPr>
      <w:r>
        <w:t xml:space="preserve">Motion by Dave Ross, seconded by Wendy to challenge the following voters who were chosen by the BCA during this meeting: </w:t>
      </w:r>
      <w:r w:rsidR="00914659">
        <w:t xml:space="preserve">         </w:t>
      </w:r>
      <w:r>
        <w:t xml:space="preserve">JOSHUA BANK, LEAH BANK, DAVID BARBAROW, DOROTHY BARBAROW, WILLIAM BARBAROW, TARA BLODGETT, JOHN CROMB, PATRICIA CROMB, ELISE DAQUINO, JOHN DEMING, JAMIE DOLLOPH, HENRY FEDER, KATHERINE GABRIEL, ALEXANDER GEURTS, MAURICE GEURTS, ALEXIS HARRIS, MATTHEW HARRIS, </w:t>
      </w:r>
      <w:r w:rsidR="00914659">
        <w:t xml:space="preserve">HEATHER HAYES, PATRICIA JEZIORSKI, PETER JEZIORSKI, BRENDA KENYON, ETHAN LAWRENCE, HENRY LAWRENCE, MOLLY LEUSCHEL, EMMA LISLE, FORREST LISLE, JOSEPH PLUMMER, RENEE PRUE, LORETTA QUAINE, WILLIAM QUAINE, WENDELL ROGERS, KRISTEN SCHUELKE, KAREN SCHUELKE, ANTHONY SIANO, MATTHEW STICKNEY, DIANE WEISNER, WYATT WILBUR, TERRAN WILLIAMS, </w:t>
      </w:r>
    </w:p>
    <w:p w14:paraId="613A9452" w14:textId="0A1CE33F" w:rsidR="00914659" w:rsidRDefault="00914659" w:rsidP="00914659">
      <w:pPr>
        <w:pStyle w:val="ListParagraph"/>
        <w:numPr>
          <w:ilvl w:val="0"/>
          <w:numId w:val="1"/>
        </w:numPr>
      </w:pPr>
      <w:r>
        <w:t>Other business: Kim let the BCA know that a town wide reappraisal will begin this fall and the Select Board will be acting on the petition for calling a Special Town Meeting very soon.</w:t>
      </w:r>
    </w:p>
    <w:p w14:paraId="40DEF5C7" w14:textId="77777777" w:rsidR="00815599" w:rsidRDefault="00815599" w:rsidP="00815599">
      <w:pPr>
        <w:pStyle w:val="ListParagraph"/>
      </w:pPr>
    </w:p>
    <w:p w14:paraId="4487B8F9" w14:textId="567461BB" w:rsidR="00815599" w:rsidRDefault="00427569" w:rsidP="00815599">
      <w:pPr>
        <w:pStyle w:val="ListParagraph"/>
        <w:numPr>
          <w:ilvl w:val="0"/>
          <w:numId w:val="1"/>
        </w:numPr>
        <w:jc w:val="both"/>
      </w:pPr>
      <w:r>
        <w:t xml:space="preserve">MOTION BY </w:t>
      </w:r>
      <w:r w:rsidR="00B7757E">
        <w:t>AL</w:t>
      </w:r>
      <w:r>
        <w:t xml:space="preserve">, SECONDED BY </w:t>
      </w:r>
      <w:r w:rsidR="00914659">
        <w:t xml:space="preserve">WENDY </w:t>
      </w:r>
      <w:r w:rsidR="00815599">
        <w:t>TO ADJOURN, MOTION PASSED UNANIMOUSLY</w:t>
      </w:r>
    </w:p>
    <w:p w14:paraId="25CFEE98" w14:textId="77777777" w:rsidR="00815599" w:rsidRDefault="00815599" w:rsidP="00815599">
      <w:pPr>
        <w:pStyle w:val="ListParagraph"/>
      </w:pPr>
    </w:p>
    <w:p w14:paraId="3500F14B" w14:textId="6CA4AE43" w:rsidR="00815599" w:rsidRDefault="00427569" w:rsidP="00815599">
      <w:pPr>
        <w:pStyle w:val="ListParagraph"/>
        <w:numPr>
          <w:ilvl w:val="0"/>
          <w:numId w:val="1"/>
        </w:numPr>
        <w:jc w:val="both"/>
      </w:pPr>
      <w:r>
        <w:t xml:space="preserve">MEETING ADJOURNED </w:t>
      </w:r>
      <w:r w:rsidR="00B7757E">
        <w:t>5:4</w:t>
      </w:r>
      <w:r w:rsidR="00902C97">
        <w:t>7</w:t>
      </w:r>
      <w:r w:rsidR="00815599">
        <w:t xml:space="preserve"> PM</w:t>
      </w:r>
    </w:p>
    <w:p w14:paraId="0035AD4E" w14:textId="77777777" w:rsidR="0064326F" w:rsidRDefault="0064326F" w:rsidP="0064326F">
      <w:pPr>
        <w:pStyle w:val="ListParagraph"/>
      </w:pPr>
    </w:p>
    <w:sectPr w:rsidR="00643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D3510"/>
    <w:multiLevelType w:val="hybridMultilevel"/>
    <w:tmpl w:val="E048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26F"/>
    <w:rsid w:val="000501C3"/>
    <w:rsid w:val="000954DA"/>
    <w:rsid w:val="000A69F6"/>
    <w:rsid w:val="002A02FB"/>
    <w:rsid w:val="00365270"/>
    <w:rsid w:val="00427569"/>
    <w:rsid w:val="004D70E1"/>
    <w:rsid w:val="0064326F"/>
    <w:rsid w:val="006E381F"/>
    <w:rsid w:val="006F56AE"/>
    <w:rsid w:val="007C1586"/>
    <w:rsid w:val="00815599"/>
    <w:rsid w:val="00902C97"/>
    <w:rsid w:val="00914659"/>
    <w:rsid w:val="009E6738"/>
    <w:rsid w:val="00B7757E"/>
    <w:rsid w:val="00EE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80B3"/>
  <w15:docId w15:val="{E53F0F86-2DBD-4195-8215-1B90F486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Grafton</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Grafton Clerk</dc:creator>
  <cp:lastModifiedBy>Grafton Administrator</cp:lastModifiedBy>
  <cp:revision>2</cp:revision>
  <dcterms:created xsi:type="dcterms:W3CDTF">2019-08-20T15:15:00Z</dcterms:created>
  <dcterms:modified xsi:type="dcterms:W3CDTF">2019-08-20T15:15:00Z</dcterms:modified>
</cp:coreProperties>
</file>